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6A882" w14:textId="0AEADB5B" w:rsidR="00E91744" w:rsidRPr="00AA0B18" w:rsidRDefault="00DC2433" w:rsidP="00E91744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A0B18">
        <w:rPr>
          <w:rFonts w:ascii="Times New Roman" w:hAnsi="Times New Roman" w:cs="Times New Roman"/>
          <w:sz w:val="32"/>
          <w:szCs w:val="32"/>
          <w:u w:val="single"/>
        </w:rPr>
        <w:t>New Steps for Phishing/ Spam emails</w:t>
      </w:r>
    </w:p>
    <w:p w14:paraId="6692D692" w14:textId="549D1771" w:rsidR="00E91744" w:rsidRPr="00AA0B18" w:rsidRDefault="00AA0B18" w:rsidP="00AA0B18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AA0B18">
        <w:rPr>
          <w:rFonts w:ascii="Times New Roman" w:hAnsi="Times New Roman" w:cs="Times New Roman"/>
          <w:sz w:val="32"/>
          <w:szCs w:val="32"/>
        </w:rPr>
        <w:t>*</w:t>
      </w:r>
      <w:r w:rsidR="00E91744" w:rsidRPr="00AA0B18">
        <w:rPr>
          <w:rFonts w:ascii="Times New Roman" w:hAnsi="Times New Roman" w:cs="Times New Roman"/>
          <w:sz w:val="32"/>
          <w:szCs w:val="32"/>
        </w:rPr>
        <w:t xml:space="preserve">We are no longer using </w:t>
      </w:r>
      <w:proofErr w:type="spellStart"/>
      <w:r w:rsidR="00E91744" w:rsidRPr="00AA0B18">
        <w:rPr>
          <w:rFonts w:ascii="Times New Roman" w:hAnsi="Times New Roman" w:cs="Times New Roman"/>
          <w:sz w:val="32"/>
          <w:szCs w:val="32"/>
        </w:rPr>
        <w:t>ITthreats</w:t>
      </w:r>
      <w:proofErr w:type="spellEnd"/>
      <w:r w:rsidR="00E91744" w:rsidRPr="00AA0B18">
        <w:rPr>
          <w:rFonts w:ascii="Times New Roman" w:hAnsi="Times New Roman" w:cs="Times New Roman"/>
          <w:sz w:val="32"/>
          <w:szCs w:val="32"/>
        </w:rPr>
        <w:t xml:space="preserve"> to </w:t>
      </w:r>
      <w:r w:rsidR="008D6FEF" w:rsidRPr="00AA0B18">
        <w:rPr>
          <w:rFonts w:ascii="Times New Roman" w:hAnsi="Times New Roman" w:cs="Times New Roman"/>
          <w:sz w:val="32"/>
          <w:szCs w:val="32"/>
        </w:rPr>
        <w:t>report</w:t>
      </w:r>
      <w:r w:rsidR="00E91744" w:rsidRPr="00AA0B18">
        <w:rPr>
          <w:rFonts w:ascii="Times New Roman" w:hAnsi="Times New Roman" w:cs="Times New Roman"/>
          <w:sz w:val="32"/>
          <w:szCs w:val="32"/>
        </w:rPr>
        <w:t xml:space="preserve"> suspicious emails</w:t>
      </w:r>
      <w:r w:rsidRPr="00AA0B18">
        <w:rPr>
          <w:rFonts w:ascii="Times New Roman" w:hAnsi="Times New Roman" w:cs="Times New Roman"/>
          <w:sz w:val="32"/>
          <w:szCs w:val="32"/>
        </w:rPr>
        <w:t>*</w:t>
      </w:r>
    </w:p>
    <w:p w14:paraId="2461F655" w14:textId="77777777" w:rsidR="00E91744" w:rsidRPr="00AA0B18" w:rsidRDefault="00E91744" w:rsidP="00E917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17D74F16" w14:textId="77A9C234" w:rsidR="00E91744" w:rsidRPr="00AA0B18" w:rsidRDefault="00E91744" w:rsidP="00E917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 xml:space="preserve">Please take the following steps to report </w:t>
      </w:r>
      <w:r w:rsidR="008D6FEF" w:rsidRPr="00AA0B18">
        <w:rPr>
          <w:rFonts w:ascii="Times New Roman" w:hAnsi="Times New Roman" w:cs="Times New Roman"/>
          <w:sz w:val="24"/>
          <w:szCs w:val="24"/>
        </w:rPr>
        <w:t>them</w:t>
      </w:r>
      <w:r w:rsidRPr="00AA0B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FAA4D8" w14:textId="06D8D92F" w:rsidR="00E91744" w:rsidRPr="00AA0B18" w:rsidRDefault="00E91744" w:rsidP="00883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2A1F53" w14:textId="0EBF9053" w:rsidR="00883B58" w:rsidRPr="00AA0B18" w:rsidRDefault="00883B58" w:rsidP="00883B5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 xml:space="preserve">Step 1: Select the icon </w:t>
      </w:r>
      <w:r w:rsidR="0046529E" w:rsidRPr="00AA0B18">
        <w:rPr>
          <w:rFonts w:ascii="Times New Roman" w:hAnsi="Times New Roman" w:cs="Times New Roman"/>
          <w:sz w:val="24"/>
          <w:szCs w:val="24"/>
        </w:rPr>
        <w:t>highlighted</w:t>
      </w:r>
      <w:r w:rsidRPr="00AA0B18">
        <w:rPr>
          <w:rFonts w:ascii="Times New Roman" w:hAnsi="Times New Roman" w:cs="Times New Roman"/>
          <w:sz w:val="24"/>
          <w:szCs w:val="24"/>
        </w:rPr>
        <w:t xml:space="preserve"> which </w:t>
      </w:r>
      <w:r w:rsidR="0046529E" w:rsidRPr="00AA0B18">
        <w:rPr>
          <w:rFonts w:ascii="Times New Roman" w:hAnsi="Times New Roman" w:cs="Times New Roman"/>
          <w:sz w:val="24"/>
          <w:szCs w:val="24"/>
        </w:rPr>
        <w:t>is in</w:t>
      </w:r>
      <w:r w:rsidRPr="00AA0B18">
        <w:rPr>
          <w:rFonts w:ascii="Times New Roman" w:hAnsi="Times New Roman" w:cs="Times New Roman"/>
          <w:sz w:val="24"/>
          <w:szCs w:val="24"/>
        </w:rPr>
        <w:t xml:space="preserve"> your </w:t>
      </w:r>
      <w:r w:rsidR="0046529E" w:rsidRPr="00AA0B18">
        <w:rPr>
          <w:rFonts w:ascii="Times New Roman" w:hAnsi="Times New Roman" w:cs="Times New Roman"/>
          <w:sz w:val="24"/>
          <w:szCs w:val="24"/>
        </w:rPr>
        <w:t>ribbon. This will not remove the email from your inbox but flag it for fraud/spam.</w:t>
      </w:r>
    </w:p>
    <w:p w14:paraId="6D1324A6" w14:textId="66107713" w:rsidR="0046529E" w:rsidRPr="00AA0B18" w:rsidRDefault="008649F8" w:rsidP="00883B58">
      <w:pPr>
        <w:pStyle w:val="ListParagraph"/>
        <w:rPr>
          <w:rFonts w:ascii="Times New Roman" w:hAnsi="Times New Roman" w:cs="Times New Roman"/>
        </w:rPr>
      </w:pPr>
      <w:r w:rsidRPr="00AA0B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79F11B0" wp14:editId="3903BA2A">
            <wp:simplePos x="0" y="0"/>
            <wp:positionH relativeFrom="margin">
              <wp:posOffset>-381000</wp:posOffset>
            </wp:positionH>
            <wp:positionV relativeFrom="paragraph">
              <wp:posOffset>5080</wp:posOffset>
            </wp:positionV>
            <wp:extent cx="6833870" cy="1601470"/>
            <wp:effectExtent l="0" t="0" r="5080" b="0"/>
            <wp:wrapNone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9FB6C" w14:textId="63A6F1F2" w:rsidR="00DC2433" w:rsidRPr="00AA0B18" w:rsidRDefault="00DC2433" w:rsidP="00DC2433">
      <w:pPr>
        <w:rPr>
          <w:rFonts w:ascii="Times New Roman" w:hAnsi="Times New Roman" w:cs="Times New Roman"/>
        </w:rPr>
      </w:pPr>
    </w:p>
    <w:p w14:paraId="1591CB60" w14:textId="7B465D91" w:rsidR="00DC2433" w:rsidRPr="00AA0B18" w:rsidRDefault="00DC2433" w:rsidP="00DC2433">
      <w:pPr>
        <w:rPr>
          <w:rFonts w:ascii="Times New Roman" w:hAnsi="Times New Roman" w:cs="Times New Roman"/>
        </w:rPr>
      </w:pPr>
    </w:p>
    <w:p w14:paraId="55807F9B" w14:textId="69118528" w:rsidR="0046529E" w:rsidRPr="00AA0B18" w:rsidRDefault="0046529E" w:rsidP="00DC2433">
      <w:pPr>
        <w:rPr>
          <w:rFonts w:ascii="Times New Roman" w:hAnsi="Times New Roman" w:cs="Times New Roman"/>
        </w:rPr>
      </w:pPr>
    </w:p>
    <w:p w14:paraId="15506183" w14:textId="60526557" w:rsidR="0046529E" w:rsidRPr="00AA0B18" w:rsidRDefault="0046529E" w:rsidP="00DC2433">
      <w:pPr>
        <w:rPr>
          <w:rFonts w:ascii="Times New Roman" w:hAnsi="Times New Roman" w:cs="Times New Roman"/>
        </w:rPr>
      </w:pPr>
    </w:p>
    <w:p w14:paraId="2DD7C7CA" w14:textId="77777777" w:rsidR="008649F8" w:rsidRPr="00AA0B18" w:rsidRDefault="008649F8" w:rsidP="00E91744">
      <w:pPr>
        <w:rPr>
          <w:rFonts w:ascii="Times New Roman" w:hAnsi="Times New Roman" w:cs="Times New Roman"/>
        </w:rPr>
      </w:pPr>
    </w:p>
    <w:p w14:paraId="64CCBC4C" w14:textId="656187F8" w:rsidR="0046529E" w:rsidRPr="00AA0B18" w:rsidRDefault="0046529E" w:rsidP="008D6FEF">
      <w:pPr>
        <w:ind w:left="600"/>
        <w:rPr>
          <w:rFonts w:ascii="Times New Roman" w:hAnsi="Times New Roman" w:cs="Times New Roman"/>
        </w:rPr>
      </w:pPr>
      <w:r w:rsidRPr="00AA0B18">
        <w:rPr>
          <w:rFonts w:ascii="Times New Roman" w:hAnsi="Times New Roman" w:cs="Times New Roman"/>
        </w:rPr>
        <w:t>Step 2: Select the icon highlighted to report the message</w:t>
      </w:r>
      <w:r w:rsidR="008D6FEF" w:rsidRPr="00AA0B18">
        <w:rPr>
          <w:rFonts w:ascii="Times New Roman" w:hAnsi="Times New Roman" w:cs="Times New Roman"/>
        </w:rPr>
        <w:t>. This will not remove the email from your inbox</w:t>
      </w:r>
    </w:p>
    <w:p w14:paraId="6ABF1B82" w14:textId="5D1A4494" w:rsidR="0046529E" w:rsidRPr="00AA0B18" w:rsidRDefault="008D6FEF" w:rsidP="0046529E">
      <w:pPr>
        <w:ind w:firstLine="720"/>
        <w:rPr>
          <w:rFonts w:ascii="Times New Roman" w:hAnsi="Times New Roman" w:cs="Times New Roman"/>
        </w:rPr>
      </w:pPr>
      <w:r w:rsidRPr="00AA0B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2673596" wp14:editId="0F7C313B">
            <wp:simplePos x="0" y="0"/>
            <wp:positionH relativeFrom="margin">
              <wp:posOffset>-485140</wp:posOffset>
            </wp:positionH>
            <wp:positionV relativeFrom="paragraph">
              <wp:posOffset>4128</wp:posOffset>
            </wp:positionV>
            <wp:extent cx="6834188" cy="1601945"/>
            <wp:effectExtent l="0" t="0" r="5080" b="0"/>
            <wp:wrapNone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188" cy="160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6622" w14:textId="5ACCE6A7" w:rsidR="0046529E" w:rsidRPr="00AA0B18" w:rsidRDefault="0046529E" w:rsidP="0046529E">
      <w:pPr>
        <w:ind w:firstLine="720"/>
        <w:rPr>
          <w:rFonts w:ascii="Times New Roman" w:hAnsi="Times New Roman" w:cs="Times New Roman"/>
        </w:rPr>
      </w:pPr>
    </w:p>
    <w:p w14:paraId="1306A504" w14:textId="6FBBEA21" w:rsidR="0046529E" w:rsidRPr="00AA0B18" w:rsidRDefault="0046529E" w:rsidP="0046529E">
      <w:pPr>
        <w:ind w:firstLine="720"/>
        <w:rPr>
          <w:rFonts w:ascii="Times New Roman" w:hAnsi="Times New Roman" w:cs="Times New Roman"/>
        </w:rPr>
      </w:pPr>
    </w:p>
    <w:p w14:paraId="714FDBD2" w14:textId="3C74CF30" w:rsidR="00E91744" w:rsidRPr="00AA0B18" w:rsidRDefault="00E91744" w:rsidP="00E91744">
      <w:pPr>
        <w:rPr>
          <w:rFonts w:ascii="Times New Roman" w:hAnsi="Times New Roman" w:cs="Times New Roman"/>
        </w:rPr>
      </w:pPr>
    </w:p>
    <w:p w14:paraId="2A8A9AC1" w14:textId="77777777" w:rsidR="008649F8" w:rsidRPr="00AA0B18" w:rsidRDefault="008649F8" w:rsidP="0046529E">
      <w:pPr>
        <w:ind w:firstLine="720"/>
        <w:rPr>
          <w:rFonts w:ascii="Times New Roman" w:hAnsi="Times New Roman" w:cs="Times New Roman"/>
        </w:rPr>
      </w:pPr>
    </w:p>
    <w:p w14:paraId="3A0FE41F" w14:textId="77777777" w:rsidR="008649F8" w:rsidRPr="00AA0B18" w:rsidRDefault="008649F8" w:rsidP="008649F8">
      <w:pPr>
        <w:ind w:firstLine="720"/>
        <w:rPr>
          <w:rFonts w:ascii="Times New Roman" w:hAnsi="Times New Roman" w:cs="Times New Roman"/>
        </w:rPr>
      </w:pPr>
    </w:p>
    <w:p w14:paraId="2F5429E4" w14:textId="013CAA07" w:rsidR="00E91744" w:rsidRPr="00AA0B18" w:rsidRDefault="008649F8" w:rsidP="008649F8">
      <w:pPr>
        <w:ind w:firstLine="720"/>
        <w:rPr>
          <w:rFonts w:ascii="Times New Roman" w:hAnsi="Times New Roman" w:cs="Times New Roman"/>
        </w:rPr>
      </w:pPr>
      <w:r w:rsidRPr="00AA0B18">
        <w:rPr>
          <w:rFonts w:ascii="Times New Roman" w:hAnsi="Times New Roman" w:cs="Times New Roman"/>
        </w:rPr>
        <w:t xml:space="preserve">  </w:t>
      </w:r>
      <w:r w:rsidR="0046529E" w:rsidRPr="00AA0B18">
        <w:rPr>
          <w:rFonts w:ascii="Times New Roman" w:hAnsi="Times New Roman" w:cs="Times New Roman"/>
        </w:rPr>
        <w:t>Step 3: Once you open the report message dropdown- select Phishing option</w:t>
      </w:r>
    </w:p>
    <w:p w14:paraId="518FE238" w14:textId="233FECC4" w:rsidR="00E91744" w:rsidRPr="00AA0B18" w:rsidRDefault="008649F8" w:rsidP="0046529E">
      <w:pPr>
        <w:ind w:firstLine="720"/>
        <w:rPr>
          <w:rFonts w:ascii="Times New Roman" w:hAnsi="Times New Roman" w:cs="Times New Roman"/>
        </w:rPr>
      </w:pPr>
      <w:r w:rsidRPr="00AA0B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2C8C5F13" wp14:editId="7E7F93CE">
            <wp:simplePos x="0" y="0"/>
            <wp:positionH relativeFrom="column">
              <wp:posOffset>1084898</wp:posOffset>
            </wp:positionH>
            <wp:positionV relativeFrom="paragraph">
              <wp:posOffset>3492</wp:posOffset>
            </wp:positionV>
            <wp:extent cx="3061970" cy="283908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B27E9" w14:textId="7FE73EFE" w:rsidR="00E91744" w:rsidRPr="00AA0B18" w:rsidRDefault="00E91744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65688A69" w14:textId="7692CCF6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78CDEC01" w14:textId="0EE3DF46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56F92C1D" w14:textId="301E2A67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104D9168" w14:textId="0ACFEA0C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655288BA" w14:textId="2A543485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7B6F89D6" w14:textId="0107C770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227ACE5C" w14:textId="5C4B5B84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5202AFDB" w14:textId="4C213F12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327D7F90" w14:textId="139391FB" w:rsidR="008649F8" w:rsidRPr="00AA0B18" w:rsidRDefault="008649F8" w:rsidP="008649F8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1F53F56B" w14:textId="5A76883D" w:rsidR="008649F8" w:rsidRDefault="008D6FEF" w:rsidP="008D6FEF">
      <w:pPr>
        <w:ind w:left="720"/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lastRenderedPageBreak/>
        <w:t>Step 4: If you want the email to be removed, you will have to right click the email and select junk, block sender. This will remove the actual email from your inbox</w:t>
      </w:r>
    </w:p>
    <w:p w14:paraId="10556F98" w14:textId="726494E0" w:rsidR="00AA0B18" w:rsidRPr="00AA0B18" w:rsidRDefault="00AA0B18" w:rsidP="008D6FE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7B0538F" wp14:editId="1689AFCD">
            <wp:simplePos x="0" y="0"/>
            <wp:positionH relativeFrom="column">
              <wp:posOffset>1143000</wp:posOffset>
            </wp:positionH>
            <wp:positionV relativeFrom="paragraph">
              <wp:posOffset>57785</wp:posOffset>
            </wp:positionV>
            <wp:extent cx="3271838" cy="2228479"/>
            <wp:effectExtent l="0" t="0" r="508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222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BF3CB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94CA03C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019D072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A1F2874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1AB4F5B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B1BC6F6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0BDDA44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EB183B3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0F704A7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794FC86" w14:textId="77777777" w:rsidR="00AA0B18" w:rsidRDefault="00AA0B18" w:rsidP="00AA0B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E129D49" w14:textId="4F7A72DA" w:rsidR="00E91744" w:rsidRPr="00AA0B18" w:rsidRDefault="008D6FEF" w:rsidP="00AA0B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A0B18">
        <w:rPr>
          <w:rFonts w:ascii="Times New Roman" w:hAnsi="Times New Roman" w:cs="Times New Roman"/>
          <w:sz w:val="28"/>
          <w:szCs w:val="28"/>
        </w:rPr>
        <w:t xml:space="preserve">Examples of fraudulent, spam, phishing emails </w:t>
      </w:r>
    </w:p>
    <w:p w14:paraId="5B28E6FD" w14:textId="541132FB" w:rsidR="00E91744" w:rsidRPr="00AA0B18" w:rsidRDefault="00E91744" w:rsidP="00647A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 xml:space="preserve">the </w:t>
      </w:r>
      <w:r w:rsidR="00647A25" w:rsidRPr="00AA0B18">
        <w:rPr>
          <w:rFonts w:ascii="Times New Roman" w:hAnsi="Times New Roman" w:cs="Times New Roman"/>
          <w:sz w:val="24"/>
          <w:szCs w:val="24"/>
        </w:rPr>
        <w:t xml:space="preserve">URL </w:t>
      </w:r>
      <w:r w:rsidRPr="00AA0B18">
        <w:rPr>
          <w:rFonts w:ascii="Times New Roman" w:hAnsi="Times New Roman" w:cs="Times New Roman"/>
          <w:sz w:val="24"/>
          <w:szCs w:val="24"/>
        </w:rPr>
        <w:t>is not correct</w:t>
      </w:r>
      <w:r w:rsidR="00647A25" w:rsidRPr="00AA0B18">
        <w:rPr>
          <w:rFonts w:ascii="Times New Roman" w:hAnsi="Times New Roman" w:cs="Times New Roman"/>
          <w:sz w:val="24"/>
          <w:szCs w:val="24"/>
        </w:rPr>
        <w:t xml:space="preserve">- always look at the end </w:t>
      </w:r>
      <w:proofErr w:type="spellStart"/>
      <w:r w:rsidR="00647A25" w:rsidRPr="00AA0B18">
        <w:rPr>
          <w:rFonts w:ascii="Times New Roman" w:hAnsi="Times New Roman" w:cs="Times New Roman"/>
          <w:sz w:val="24"/>
          <w:szCs w:val="24"/>
        </w:rPr>
        <w:t>url</w:t>
      </w:r>
      <w:proofErr w:type="spellEnd"/>
      <w:r w:rsidR="00647A25" w:rsidRPr="00AA0B18">
        <w:rPr>
          <w:rFonts w:ascii="Times New Roman" w:hAnsi="Times New Roman" w:cs="Times New Roman"/>
          <w:sz w:val="24"/>
          <w:szCs w:val="24"/>
        </w:rPr>
        <w:t xml:space="preserve"> of the </w:t>
      </w:r>
      <w:r w:rsidR="00456900" w:rsidRPr="00AA0B18">
        <w:rPr>
          <w:rFonts w:ascii="Times New Roman" w:hAnsi="Times New Roman" w:cs="Times New Roman"/>
          <w:sz w:val="24"/>
          <w:szCs w:val="24"/>
        </w:rPr>
        <w:t xml:space="preserve">email, </w:t>
      </w:r>
      <w:r w:rsidR="00647A25" w:rsidRPr="00AA0B18">
        <w:rPr>
          <w:rFonts w:ascii="Times New Roman" w:hAnsi="Times New Roman" w:cs="Times New Roman"/>
          <w:sz w:val="24"/>
          <w:szCs w:val="24"/>
        </w:rPr>
        <w:t xml:space="preserve">not just the </w:t>
      </w:r>
      <w:r w:rsidR="00456900" w:rsidRPr="00AA0B18">
        <w:rPr>
          <w:rFonts w:ascii="Times New Roman" w:hAnsi="Times New Roman" w:cs="Times New Roman"/>
          <w:sz w:val="24"/>
          <w:szCs w:val="24"/>
        </w:rPr>
        <w:t>first part before @</w:t>
      </w:r>
    </w:p>
    <w:p w14:paraId="1C9287ED" w14:textId="44A9EF87" w:rsidR="00647A25" w:rsidRPr="00AA0B18" w:rsidRDefault="00E91744" w:rsidP="00647A25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0B18">
        <w:rPr>
          <w:rFonts w:ascii="Times New Roman" w:hAnsi="Times New Roman" w:cs="Times New Roman"/>
          <w:color w:val="000000" w:themeColor="text1"/>
          <w:sz w:val="24"/>
          <w:szCs w:val="24"/>
        </w:rPr>
        <w:t>hmatish@</w:t>
      </w:r>
      <w:r w:rsidRPr="00AA0B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martinconcreet.</w:t>
      </w:r>
      <w:r w:rsidRPr="00AA0B18">
        <w:rPr>
          <w:rFonts w:ascii="Times New Roman" w:hAnsi="Times New Roman" w:cs="Times New Roman"/>
          <w:color w:val="000000" w:themeColor="text1"/>
          <w:sz w:val="24"/>
          <w:szCs w:val="24"/>
        </w:rPr>
        <w:t>com</w:t>
      </w:r>
    </w:p>
    <w:p w14:paraId="7996C3B2" w14:textId="3C753E4E" w:rsidR="00647A25" w:rsidRPr="00AA0B18" w:rsidRDefault="00647A25" w:rsidP="00647A25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Pr="00AA0B18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hmatish@</w:t>
        </w:r>
        <w:r w:rsidRPr="00AA0B18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highlight w:val="yellow"/>
          </w:rPr>
          <w:t>martinconcrete1234.com</w:t>
        </w:r>
      </w:hyperlink>
    </w:p>
    <w:p w14:paraId="78E3FA71" w14:textId="69618065" w:rsidR="00647A25" w:rsidRPr="00AA0B18" w:rsidRDefault="00647A25" w:rsidP="00647A25">
      <w:pPr>
        <w:ind w:left="1800"/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7975A" wp14:editId="1EED12D9">
            <wp:extent cx="3348062" cy="319090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62" cy="3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20BE" w14:textId="2FB617B7" w:rsidR="00647A25" w:rsidRPr="00AA0B18" w:rsidRDefault="00E91744" w:rsidP="00647A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 xml:space="preserve">Contains a clickable link that you don’t recognize- NEVER click links </w:t>
      </w:r>
    </w:p>
    <w:p w14:paraId="51A5BD66" w14:textId="3D932EF1" w:rsidR="00647A25" w:rsidRPr="00AA0B18" w:rsidRDefault="00E91744" w:rsidP="00647A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>Microsoft telling you your password expired- This is not how Microsoft informs you</w:t>
      </w:r>
    </w:p>
    <w:p w14:paraId="30A86C6B" w14:textId="45993EFD" w:rsidR="00647A25" w:rsidRPr="00AA0B18" w:rsidRDefault="00E91744" w:rsidP="00647A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>Poor spelling or incorrect grammar within the body of said email</w:t>
      </w:r>
    </w:p>
    <w:p w14:paraId="0E314D1C" w14:textId="7F260E92" w:rsidR="00647A25" w:rsidRPr="00AA0B18" w:rsidRDefault="00647A25" w:rsidP="00647A25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>good morning sur</w:t>
      </w:r>
    </w:p>
    <w:p w14:paraId="23124016" w14:textId="25E2C6BF" w:rsidR="00647A25" w:rsidRPr="00AA0B18" w:rsidRDefault="00647A25" w:rsidP="00647A25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A0B18">
        <w:rPr>
          <w:rFonts w:ascii="Times New Roman" w:hAnsi="Times New Roman" w:cs="Times New Roman"/>
          <w:sz w:val="24"/>
          <w:szCs w:val="24"/>
        </w:rPr>
        <w:t>plese</w:t>
      </w:r>
      <w:proofErr w:type="spellEnd"/>
      <w:r w:rsidRPr="00AA0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B18">
        <w:rPr>
          <w:rFonts w:ascii="Times New Roman" w:hAnsi="Times New Roman" w:cs="Times New Roman"/>
          <w:sz w:val="24"/>
          <w:szCs w:val="24"/>
        </w:rPr>
        <w:t>adise</w:t>
      </w:r>
      <w:proofErr w:type="spellEnd"/>
      <w:r w:rsidRPr="00AA0B18">
        <w:rPr>
          <w:rFonts w:ascii="Times New Roman" w:hAnsi="Times New Roman" w:cs="Times New Roman"/>
          <w:sz w:val="24"/>
          <w:szCs w:val="24"/>
        </w:rPr>
        <w:t xml:space="preserve"> on mater</w:t>
      </w:r>
    </w:p>
    <w:p w14:paraId="7546F0DC" w14:textId="77B89481" w:rsidR="00647A25" w:rsidRPr="00AA0B18" w:rsidRDefault="00E91744" w:rsidP="00647A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 xml:space="preserve">You need to purchase x amount of gift cards for client gifts- Check with upper management via a </w:t>
      </w:r>
      <w:r w:rsidRPr="00AA0B18">
        <w:rPr>
          <w:rFonts w:ascii="Times New Roman" w:hAnsi="Times New Roman" w:cs="Times New Roman"/>
          <w:sz w:val="24"/>
          <w:szCs w:val="24"/>
          <w:highlight w:val="yellow"/>
        </w:rPr>
        <w:t>phone call</w:t>
      </w:r>
      <w:r w:rsidRPr="00AA0B18">
        <w:rPr>
          <w:rFonts w:ascii="Times New Roman" w:hAnsi="Times New Roman" w:cs="Times New Roman"/>
          <w:sz w:val="24"/>
          <w:szCs w:val="24"/>
        </w:rPr>
        <w:t xml:space="preserve"> to clarify if you are unsure.</w:t>
      </w:r>
    </w:p>
    <w:p w14:paraId="24A581D5" w14:textId="720A0507" w:rsidR="00E91744" w:rsidRPr="00AA0B18" w:rsidRDefault="00E91744" w:rsidP="00647A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 xml:space="preserve">There are attachments contained within an email that you don’t recognize- DO NOT OPEN THOSE ATTACHMENTS </w:t>
      </w:r>
    </w:p>
    <w:p w14:paraId="056FBF7A" w14:textId="40942726" w:rsidR="00456900" w:rsidRPr="00AA0B18" w:rsidRDefault="00456900" w:rsidP="00647A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A0B18">
        <w:rPr>
          <w:rFonts w:ascii="Times New Roman" w:hAnsi="Times New Roman" w:cs="Times New Roman"/>
          <w:sz w:val="24"/>
          <w:szCs w:val="24"/>
        </w:rPr>
        <w:t>Check the signatures in the body EX: James Cory Lee- this is not his work signature</w:t>
      </w:r>
    </w:p>
    <w:p w14:paraId="7E0DAF7F" w14:textId="77777777" w:rsidR="00E91744" w:rsidRPr="00AA0B18" w:rsidRDefault="00E91744" w:rsidP="0046529E">
      <w:pPr>
        <w:ind w:firstLine="720"/>
        <w:rPr>
          <w:rFonts w:ascii="Times New Roman" w:hAnsi="Times New Roman" w:cs="Times New Roman"/>
        </w:rPr>
      </w:pPr>
    </w:p>
    <w:sectPr w:rsidR="00E91744" w:rsidRPr="00AA0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438E4"/>
    <w:multiLevelType w:val="hybridMultilevel"/>
    <w:tmpl w:val="DBBC5E0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1865926"/>
    <w:multiLevelType w:val="hybridMultilevel"/>
    <w:tmpl w:val="6486F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A0BAD"/>
    <w:multiLevelType w:val="multilevel"/>
    <w:tmpl w:val="279A859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EFA3662"/>
    <w:multiLevelType w:val="hybridMultilevel"/>
    <w:tmpl w:val="172EA0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8011AA"/>
    <w:multiLevelType w:val="hybridMultilevel"/>
    <w:tmpl w:val="B1BABA2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8CC0057"/>
    <w:multiLevelType w:val="hybridMultilevel"/>
    <w:tmpl w:val="80CEE8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D32659"/>
    <w:multiLevelType w:val="hybridMultilevel"/>
    <w:tmpl w:val="D124F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70E33"/>
    <w:multiLevelType w:val="multilevel"/>
    <w:tmpl w:val="589274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76660E5"/>
    <w:multiLevelType w:val="hybridMultilevel"/>
    <w:tmpl w:val="1DCC8CB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02698982">
    <w:abstractNumId w:val="6"/>
  </w:num>
  <w:num w:numId="2" w16cid:durableId="1759980844">
    <w:abstractNumId w:val="1"/>
  </w:num>
  <w:num w:numId="3" w16cid:durableId="423305082">
    <w:abstractNumId w:val="5"/>
  </w:num>
  <w:num w:numId="4" w16cid:durableId="1864434563">
    <w:abstractNumId w:val="7"/>
  </w:num>
  <w:num w:numId="5" w16cid:durableId="1403985865">
    <w:abstractNumId w:val="2"/>
  </w:num>
  <w:num w:numId="6" w16cid:durableId="693723953">
    <w:abstractNumId w:val="0"/>
  </w:num>
  <w:num w:numId="7" w16cid:durableId="702558884">
    <w:abstractNumId w:val="8"/>
  </w:num>
  <w:num w:numId="8" w16cid:durableId="1492913033">
    <w:abstractNumId w:val="4"/>
  </w:num>
  <w:num w:numId="9" w16cid:durableId="2528591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433"/>
    <w:rsid w:val="00456900"/>
    <w:rsid w:val="0046529E"/>
    <w:rsid w:val="00647A25"/>
    <w:rsid w:val="008649F8"/>
    <w:rsid w:val="00883B58"/>
    <w:rsid w:val="008D6FEF"/>
    <w:rsid w:val="00AA0B18"/>
    <w:rsid w:val="00C61E33"/>
    <w:rsid w:val="00DC2433"/>
    <w:rsid w:val="00E9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E908C"/>
  <w15:chartTrackingRefBased/>
  <w15:docId w15:val="{2F91CCCC-2363-4004-B4D0-73BCF683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4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7A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hmatish@martinconcrete1234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Matish</dc:creator>
  <cp:keywords/>
  <dc:description/>
  <cp:lastModifiedBy>Hayley Matish</cp:lastModifiedBy>
  <cp:revision>1</cp:revision>
  <dcterms:created xsi:type="dcterms:W3CDTF">2022-07-12T15:05:00Z</dcterms:created>
  <dcterms:modified xsi:type="dcterms:W3CDTF">2022-07-12T15:49:00Z</dcterms:modified>
</cp:coreProperties>
</file>